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27E26" w14:textId="499E9B7B" w:rsidR="00CE6926" w:rsidRDefault="00346322" w:rsidP="00CE6926">
      <w:pPr>
        <w:jc w:val="center"/>
        <w:rPr>
          <w:rFonts w:ascii="HG丸ｺﾞｼｯｸM-PRO" w:eastAsia="HG丸ｺﾞｼｯｸM-PRO" w:hAnsi="ＭＳ Ｐゴシック" w:cs="ＭＳ Ｐゴシック"/>
          <w:b/>
          <w:kern w:val="0"/>
          <w:sz w:val="28"/>
          <w:szCs w:val="28"/>
        </w:rPr>
      </w:pPr>
      <w:r w:rsidRPr="00346322">
        <w:rPr>
          <w:rFonts w:ascii="HG丸ｺﾞｼｯｸM-PRO" w:eastAsia="HG丸ｺﾞｼｯｸM-PRO" w:hAnsi="ＭＳ Ｐゴシック" w:cs="ＭＳ Ｐゴシック" w:hint="eastAsia"/>
          <w:b/>
          <w:kern w:val="0"/>
          <w:sz w:val="28"/>
          <w:szCs w:val="28"/>
        </w:rPr>
        <w:t>令和８年度、令和９年度、令和１０年度</w:t>
      </w:r>
    </w:p>
    <w:p w14:paraId="426C03F0" w14:textId="0F726FB6" w:rsidR="00CE6926" w:rsidRDefault="00587289" w:rsidP="00564C89">
      <w:pPr>
        <w:jc w:val="center"/>
        <w:rPr>
          <w:rFonts w:ascii="HG丸ｺﾞｼｯｸM-PRO" w:eastAsia="HG丸ｺﾞｼｯｸM-PRO" w:hAnsi="ＭＳ Ｐゴシック" w:cs="ＭＳ Ｐゴシック"/>
          <w:b/>
          <w:kern w:val="0"/>
          <w:sz w:val="28"/>
          <w:szCs w:val="28"/>
        </w:rPr>
      </w:pPr>
      <w:r>
        <w:rPr>
          <w:rFonts w:ascii="HG丸ｺﾞｼｯｸM-PRO" w:eastAsia="HG丸ｺﾞｼｯｸM-PRO" w:hAnsi="ＭＳ Ｐゴシック" w:cs="ＭＳ Ｐゴシック" w:hint="eastAsia"/>
          <w:b/>
          <w:kern w:val="0"/>
          <w:sz w:val="28"/>
          <w:szCs w:val="28"/>
        </w:rPr>
        <w:t>「</w:t>
      </w:r>
      <w:r w:rsidR="00CE6926">
        <w:rPr>
          <w:rFonts w:ascii="HG丸ｺﾞｼｯｸM-PRO" w:eastAsia="HG丸ｺﾞｼｯｸM-PRO" w:hAnsi="ＭＳ Ｐゴシック" w:cs="ＭＳ Ｐゴシック" w:hint="eastAsia"/>
          <w:b/>
          <w:kern w:val="0"/>
          <w:sz w:val="28"/>
          <w:szCs w:val="28"/>
        </w:rPr>
        <w:t>保険料（税）適正算定マニュアル</w:t>
      </w:r>
      <w:r>
        <w:rPr>
          <w:rFonts w:ascii="HG丸ｺﾞｼｯｸM-PRO" w:eastAsia="HG丸ｺﾞｼｯｸM-PRO" w:hAnsi="ＭＳ Ｐゴシック" w:cs="ＭＳ Ｐゴシック" w:hint="eastAsia"/>
          <w:b/>
          <w:kern w:val="0"/>
          <w:sz w:val="28"/>
          <w:szCs w:val="28"/>
        </w:rPr>
        <w:t>」</w:t>
      </w:r>
      <w:r w:rsidR="00CE6926">
        <w:rPr>
          <w:rFonts w:ascii="HG丸ｺﾞｼｯｸM-PRO" w:eastAsia="HG丸ｺﾞｼｯｸM-PRO" w:hAnsi="ＭＳ Ｐゴシック" w:cs="ＭＳ Ｐゴシック" w:hint="eastAsia"/>
          <w:b/>
          <w:kern w:val="0"/>
          <w:sz w:val="28"/>
          <w:szCs w:val="28"/>
        </w:rPr>
        <w:t>サポート業務</w:t>
      </w:r>
    </w:p>
    <w:p w14:paraId="44DFE70D" w14:textId="5F1CD504" w:rsidR="00CE6926" w:rsidRPr="006F381D" w:rsidRDefault="00CE6926" w:rsidP="00CE6926">
      <w:pPr>
        <w:jc w:val="center"/>
        <w:rPr>
          <w:rFonts w:ascii="HG丸ｺﾞｼｯｸM-PRO" w:eastAsia="HG丸ｺﾞｼｯｸM-PRO" w:hAnsi="ＭＳ Ｐゴシック" w:cs="ＭＳ Ｐゴシック"/>
          <w:b/>
          <w:kern w:val="0"/>
          <w:sz w:val="28"/>
          <w:szCs w:val="28"/>
        </w:rPr>
      </w:pPr>
      <w:r w:rsidRPr="00C5073D">
        <w:rPr>
          <w:rFonts w:ascii="HG丸ｺﾞｼｯｸM-PRO" w:eastAsia="HG丸ｺﾞｼｯｸM-PRO" w:hint="eastAsia"/>
          <w:b/>
          <w:sz w:val="28"/>
          <w:szCs w:val="28"/>
        </w:rPr>
        <w:t>一般競争</w:t>
      </w:r>
      <w:r w:rsidR="002466F9">
        <w:rPr>
          <w:rFonts w:ascii="HG丸ｺﾞｼｯｸM-PRO" w:eastAsia="HG丸ｺﾞｼｯｸM-PRO" w:hint="eastAsia"/>
          <w:b/>
          <w:sz w:val="28"/>
          <w:szCs w:val="28"/>
        </w:rPr>
        <w:t>入札</w:t>
      </w:r>
      <w:r w:rsidRPr="00C5073D">
        <w:rPr>
          <w:rFonts w:ascii="HG丸ｺﾞｼｯｸM-PRO" w:eastAsia="HG丸ｺﾞｼｯｸM-PRO" w:hint="eastAsia"/>
          <w:b/>
          <w:sz w:val="28"/>
          <w:szCs w:val="28"/>
        </w:rPr>
        <w:t>参加希望申込書</w:t>
      </w:r>
    </w:p>
    <w:p w14:paraId="5CAFC7E5" w14:textId="77777777" w:rsidR="00CE6926" w:rsidRPr="000314B5" w:rsidRDefault="00CE6926" w:rsidP="00CE6926">
      <w:pPr>
        <w:jc w:val="right"/>
        <w:rPr>
          <w:sz w:val="20"/>
          <w:szCs w:val="20"/>
        </w:rPr>
      </w:pPr>
    </w:p>
    <w:p w14:paraId="5E9484CA" w14:textId="34345237" w:rsidR="00CE6926" w:rsidRPr="009D3ADB" w:rsidRDefault="001D2F13" w:rsidP="00CE6926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令和</w:t>
      </w:r>
      <w:r w:rsidR="00346322">
        <w:rPr>
          <w:rFonts w:hint="eastAsia"/>
          <w:sz w:val="20"/>
          <w:szCs w:val="20"/>
        </w:rPr>
        <w:t>８</w:t>
      </w:r>
      <w:r>
        <w:rPr>
          <w:rFonts w:hint="eastAsia"/>
          <w:sz w:val="20"/>
          <w:szCs w:val="20"/>
        </w:rPr>
        <w:t xml:space="preserve">年　</w:t>
      </w:r>
      <w:r w:rsidR="00CE6926" w:rsidRPr="009D3ADB">
        <w:rPr>
          <w:rFonts w:hint="eastAsia"/>
          <w:sz w:val="20"/>
          <w:szCs w:val="20"/>
        </w:rPr>
        <w:t>月　　日</w:t>
      </w:r>
    </w:p>
    <w:p w14:paraId="02B7291B" w14:textId="77777777" w:rsidR="00CE6926" w:rsidRPr="00E0186C" w:rsidRDefault="00CE6926" w:rsidP="00CE6926">
      <w:pPr>
        <w:jc w:val="left"/>
        <w:rPr>
          <w:sz w:val="22"/>
        </w:rPr>
      </w:pPr>
    </w:p>
    <w:p w14:paraId="47B09D9E" w14:textId="77777777" w:rsidR="00CE6926" w:rsidRPr="00FA6323" w:rsidRDefault="00CE6926" w:rsidP="00CE6926">
      <w:pPr>
        <w:ind w:firstLineChars="100" w:firstLine="220"/>
        <w:rPr>
          <w:sz w:val="22"/>
        </w:rPr>
      </w:pPr>
    </w:p>
    <w:p w14:paraId="5D9B81B4" w14:textId="77777777" w:rsidR="00CE6926" w:rsidRPr="009D3ADB" w:rsidRDefault="00CE6926" w:rsidP="00CE6926">
      <w:pPr>
        <w:rPr>
          <w:sz w:val="22"/>
        </w:rPr>
      </w:pPr>
      <w:r w:rsidRPr="009D3ADB">
        <w:rPr>
          <w:rFonts w:hint="eastAsia"/>
          <w:sz w:val="22"/>
        </w:rPr>
        <w:t>【申込者】</w:t>
      </w:r>
    </w:p>
    <w:p w14:paraId="31CBB5ED" w14:textId="77777777" w:rsidR="00CE6926" w:rsidRPr="009D3ADB" w:rsidRDefault="00CE6926" w:rsidP="00CE6926">
      <w:pPr>
        <w:ind w:firstLineChars="100" w:firstLine="220"/>
        <w:rPr>
          <w:sz w:val="22"/>
        </w:rPr>
      </w:pPr>
      <w:r w:rsidRPr="009D3ADB">
        <w:rPr>
          <w:rFonts w:hint="eastAsia"/>
          <w:sz w:val="22"/>
        </w:rPr>
        <w:t>１．社名及び所在地等</w:t>
      </w:r>
    </w:p>
    <w:tbl>
      <w:tblPr>
        <w:tblW w:w="7965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65"/>
      </w:tblGrid>
      <w:tr w:rsidR="00CE6926" w:rsidRPr="009D3ADB" w14:paraId="701E943C" w14:textId="77777777" w:rsidTr="00FA26C7">
        <w:trPr>
          <w:trHeight w:val="345"/>
        </w:trPr>
        <w:tc>
          <w:tcPr>
            <w:tcW w:w="7965" w:type="dxa"/>
            <w:vAlign w:val="center"/>
          </w:tcPr>
          <w:p w14:paraId="6F0F0F46" w14:textId="77777777" w:rsidR="00CE6926" w:rsidRPr="009D3ADB" w:rsidRDefault="00CE6926" w:rsidP="00FA26C7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社名</w:t>
            </w:r>
          </w:p>
          <w:p w14:paraId="2FC9E9E4" w14:textId="77777777" w:rsidR="00CE6926" w:rsidRPr="009D3ADB" w:rsidRDefault="00CE6926" w:rsidP="00FA26C7">
            <w:pPr>
              <w:rPr>
                <w:sz w:val="20"/>
                <w:szCs w:val="20"/>
              </w:rPr>
            </w:pPr>
          </w:p>
        </w:tc>
      </w:tr>
      <w:tr w:rsidR="00CE6926" w:rsidRPr="009D3ADB" w14:paraId="280389F3" w14:textId="77777777" w:rsidTr="00FA26C7">
        <w:trPr>
          <w:trHeight w:val="330"/>
        </w:trPr>
        <w:tc>
          <w:tcPr>
            <w:tcW w:w="7965" w:type="dxa"/>
            <w:tcBorders>
              <w:right w:val="single" w:sz="4" w:space="0" w:color="auto"/>
            </w:tcBorders>
          </w:tcPr>
          <w:p w14:paraId="6029BBC7" w14:textId="77777777" w:rsidR="00CE6926" w:rsidRPr="009D3ADB" w:rsidRDefault="00CE6926" w:rsidP="00FA26C7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所在地　〒　　　－</w:t>
            </w:r>
          </w:p>
          <w:p w14:paraId="3C15B668" w14:textId="77777777" w:rsidR="00CE6926" w:rsidRPr="009D3ADB" w:rsidRDefault="00CE6926" w:rsidP="00FA26C7">
            <w:pPr>
              <w:ind w:firstLineChars="100" w:firstLine="200"/>
              <w:rPr>
                <w:sz w:val="20"/>
                <w:szCs w:val="20"/>
              </w:rPr>
            </w:pPr>
          </w:p>
        </w:tc>
      </w:tr>
      <w:tr w:rsidR="00CE6926" w:rsidRPr="009D3ADB" w14:paraId="0953DD13" w14:textId="77777777" w:rsidTr="00FA26C7">
        <w:trPr>
          <w:trHeight w:val="330"/>
        </w:trPr>
        <w:tc>
          <w:tcPr>
            <w:tcW w:w="7965" w:type="dxa"/>
            <w:tcBorders>
              <w:right w:val="single" w:sz="4" w:space="0" w:color="auto"/>
            </w:tcBorders>
          </w:tcPr>
          <w:p w14:paraId="2AD004C6" w14:textId="77777777" w:rsidR="00CE6926" w:rsidRPr="009D3ADB" w:rsidRDefault="00CE6926" w:rsidP="00FA26C7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TEL</w:t>
            </w:r>
            <w:r w:rsidRPr="009D3ADB">
              <w:rPr>
                <w:rFonts w:hint="eastAsia"/>
                <w:sz w:val="20"/>
                <w:szCs w:val="20"/>
              </w:rPr>
              <w:t>：</w:t>
            </w:r>
          </w:p>
        </w:tc>
      </w:tr>
    </w:tbl>
    <w:p w14:paraId="7154DDC4" w14:textId="77777777" w:rsidR="00CE6926" w:rsidRPr="009D3ADB" w:rsidRDefault="00CE6926" w:rsidP="00CE6926">
      <w:pPr>
        <w:ind w:firstLineChars="200" w:firstLine="400"/>
        <w:rPr>
          <w:sz w:val="20"/>
          <w:szCs w:val="20"/>
        </w:rPr>
      </w:pPr>
    </w:p>
    <w:p w14:paraId="5FCCAD6D" w14:textId="77777777" w:rsidR="00CE6926" w:rsidRPr="009D3ADB" w:rsidRDefault="00CE6926" w:rsidP="00CE6926">
      <w:pPr>
        <w:ind w:firstLineChars="100" w:firstLine="220"/>
        <w:rPr>
          <w:sz w:val="22"/>
        </w:rPr>
      </w:pPr>
      <w:r w:rsidRPr="009D3ADB">
        <w:rPr>
          <w:rFonts w:hint="eastAsia"/>
          <w:sz w:val="22"/>
        </w:rPr>
        <w:t>２．担当者</w:t>
      </w:r>
    </w:p>
    <w:tbl>
      <w:tblPr>
        <w:tblW w:w="792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CE6926" w:rsidRPr="009D3ADB" w14:paraId="7FFB96FF" w14:textId="77777777" w:rsidTr="00FA26C7">
        <w:trPr>
          <w:trHeight w:val="195"/>
        </w:trPr>
        <w:tc>
          <w:tcPr>
            <w:tcW w:w="7920" w:type="dxa"/>
          </w:tcPr>
          <w:p w14:paraId="4A2606F0" w14:textId="77777777" w:rsidR="00CE6926" w:rsidRPr="009D3ADB" w:rsidRDefault="00CE6926" w:rsidP="00FA26C7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氏名</w:t>
            </w:r>
          </w:p>
          <w:p w14:paraId="2FE504F2" w14:textId="77777777" w:rsidR="00CE6926" w:rsidRPr="009D3ADB" w:rsidRDefault="00CE6926" w:rsidP="00FA26C7">
            <w:pPr>
              <w:rPr>
                <w:sz w:val="20"/>
                <w:szCs w:val="20"/>
              </w:rPr>
            </w:pPr>
          </w:p>
        </w:tc>
      </w:tr>
      <w:tr w:rsidR="00CE6926" w:rsidRPr="009D3ADB" w14:paraId="74E6CAA3" w14:textId="77777777" w:rsidTr="00FA26C7">
        <w:trPr>
          <w:trHeight w:val="195"/>
        </w:trPr>
        <w:tc>
          <w:tcPr>
            <w:tcW w:w="7920" w:type="dxa"/>
          </w:tcPr>
          <w:p w14:paraId="71DCA1BB" w14:textId="77777777" w:rsidR="00CE6926" w:rsidRPr="009D3ADB" w:rsidRDefault="00CE6926" w:rsidP="00FA26C7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所属部署名</w:t>
            </w:r>
          </w:p>
          <w:p w14:paraId="38356EC2" w14:textId="77777777" w:rsidR="00CE6926" w:rsidRPr="009D3ADB" w:rsidRDefault="00CE6926" w:rsidP="00FA26C7">
            <w:pPr>
              <w:rPr>
                <w:sz w:val="20"/>
                <w:szCs w:val="20"/>
              </w:rPr>
            </w:pPr>
          </w:p>
        </w:tc>
      </w:tr>
      <w:tr w:rsidR="00CE6926" w:rsidRPr="009D3ADB" w14:paraId="64B6562B" w14:textId="77777777" w:rsidTr="00FA26C7">
        <w:trPr>
          <w:trHeight w:val="195"/>
        </w:trPr>
        <w:tc>
          <w:tcPr>
            <w:tcW w:w="7920" w:type="dxa"/>
          </w:tcPr>
          <w:p w14:paraId="54F8B7F7" w14:textId="77777777" w:rsidR="00CE6926" w:rsidRPr="009D3ADB" w:rsidRDefault="00CE6926" w:rsidP="00FA26C7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TEL</w:t>
            </w:r>
            <w:r w:rsidRPr="009D3ADB">
              <w:rPr>
                <w:rFonts w:hint="eastAsia"/>
                <w:sz w:val="20"/>
                <w:szCs w:val="20"/>
              </w:rPr>
              <w:t>（直通）：</w:t>
            </w:r>
          </w:p>
        </w:tc>
      </w:tr>
      <w:tr w:rsidR="00CE6926" w:rsidRPr="009D3ADB" w14:paraId="2E84A502" w14:textId="77777777" w:rsidTr="00FA26C7">
        <w:trPr>
          <w:trHeight w:val="195"/>
        </w:trPr>
        <w:tc>
          <w:tcPr>
            <w:tcW w:w="7920" w:type="dxa"/>
          </w:tcPr>
          <w:p w14:paraId="4214AED9" w14:textId="77777777" w:rsidR="00CE6926" w:rsidRPr="009D3ADB" w:rsidRDefault="00CE6926" w:rsidP="00FA26C7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FAX</w:t>
            </w:r>
            <w:r w:rsidRPr="009D3ADB">
              <w:rPr>
                <w:rFonts w:hint="eastAsia"/>
                <w:sz w:val="20"/>
                <w:szCs w:val="20"/>
              </w:rPr>
              <w:t>：</w:t>
            </w:r>
          </w:p>
        </w:tc>
      </w:tr>
      <w:tr w:rsidR="00CE6926" w:rsidRPr="009D3ADB" w14:paraId="6DFA7015" w14:textId="77777777" w:rsidTr="00FA26C7">
        <w:trPr>
          <w:trHeight w:val="195"/>
        </w:trPr>
        <w:tc>
          <w:tcPr>
            <w:tcW w:w="7920" w:type="dxa"/>
          </w:tcPr>
          <w:p w14:paraId="31BAFFF7" w14:textId="77777777" w:rsidR="00CE6926" w:rsidRPr="009D3ADB" w:rsidRDefault="00CE6926" w:rsidP="00FA26C7">
            <w:pPr>
              <w:rPr>
                <w:sz w:val="20"/>
                <w:szCs w:val="20"/>
              </w:rPr>
            </w:pPr>
            <w:r w:rsidRPr="009D3ADB">
              <w:rPr>
                <w:rFonts w:hint="eastAsia"/>
                <w:sz w:val="20"/>
                <w:szCs w:val="20"/>
              </w:rPr>
              <w:t>メールアドレス：</w:t>
            </w:r>
          </w:p>
        </w:tc>
      </w:tr>
    </w:tbl>
    <w:p w14:paraId="3BAACF2A" w14:textId="77777777" w:rsidR="00CE6926" w:rsidRPr="00583145" w:rsidRDefault="00CE6926" w:rsidP="00CE6926">
      <w:pPr>
        <w:rPr>
          <w:sz w:val="22"/>
        </w:rPr>
      </w:pPr>
    </w:p>
    <w:p w14:paraId="22DA49B6" w14:textId="77777777" w:rsidR="00CE6926" w:rsidRPr="009D3ADB" w:rsidRDefault="00CE6926" w:rsidP="00CE6926">
      <w:pPr>
        <w:rPr>
          <w:rFonts w:ascii="ＭＳ 明朝" w:hAnsi="ＭＳ 明朝"/>
          <w:sz w:val="22"/>
        </w:rPr>
      </w:pPr>
      <w:r w:rsidRPr="009D3ADB">
        <w:rPr>
          <w:rFonts w:ascii="ＭＳ 明朝" w:hAnsi="ＭＳ 明朝" w:hint="eastAsia"/>
          <w:sz w:val="22"/>
        </w:rPr>
        <w:t>【申込先】</w:t>
      </w:r>
    </w:p>
    <w:p w14:paraId="2B4AA196" w14:textId="77777777" w:rsidR="00CE6926" w:rsidRPr="009D3ADB" w:rsidRDefault="00CE6926" w:rsidP="00CE6926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公益社団法人</w:t>
      </w:r>
      <w:r w:rsidRPr="009D3ADB">
        <w:rPr>
          <w:rFonts w:ascii="ＭＳ 明朝" w:hAnsi="ＭＳ 明朝" w:hint="eastAsia"/>
          <w:sz w:val="22"/>
        </w:rPr>
        <w:t xml:space="preserve">国民健康保険中央会　</w:t>
      </w:r>
      <w:r>
        <w:rPr>
          <w:rFonts w:ascii="ＭＳ 明朝" w:hAnsi="ＭＳ 明朝" w:hint="eastAsia"/>
          <w:sz w:val="22"/>
        </w:rPr>
        <w:t>企画部企画調査課</w:t>
      </w:r>
    </w:p>
    <w:p w14:paraId="6925C27E" w14:textId="77777777" w:rsidR="000E3E0F" w:rsidRPr="009D3ADB" w:rsidRDefault="000E3E0F" w:rsidP="000E3E0F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　　</w:t>
      </w:r>
      <w:r w:rsidRPr="00193B55">
        <w:rPr>
          <w:rFonts w:ascii="ＭＳ Ｐゴシック" w:eastAsia="ＭＳ Ｐゴシック" w:hAnsi="ＭＳ Ｐゴシック" w:hint="eastAsia"/>
          <w:color w:val="000000"/>
          <w:sz w:val="22"/>
        </w:rPr>
        <w:t>アドレス：</w:t>
      </w:r>
      <w:r w:rsidRPr="00F51CC2">
        <w:rPr>
          <w:rFonts w:ascii="ＭＳ Ｐゴシック" w:eastAsia="ＭＳ Ｐゴシック" w:hAnsi="ＭＳ Ｐゴシック"/>
          <w:color w:val="000000"/>
        </w:rPr>
        <w:t>nyuusatsu_kikaku</w:t>
      </w:r>
      <w:r w:rsidRPr="00F51CC2">
        <w:rPr>
          <w:rFonts w:ascii="ＭＳ Ｐゴシック" w:eastAsia="ＭＳ Ｐゴシック" w:hAnsi="ＭＳ Ｐゴシック" w:hint="eastAsia"/>
          <w:color w:val="000000"/>
        </w:rPr>
        <w:t>@kokuho.or.jp</w:t>
      </w:r>
    </w:p>
    <w:p w14:paraId="68A35528" w14:textId="77777777" w:rsidR="00CE6926" w:rsidRDefault="00CE6926" w:rsidP="00CE6926">
      <w:pPr>
        <w:rPr>
          <w:sz w:val="20"/>
          <w:szCs w:val="20"/>
        </w:rPr>
      </w:pPr>
    </w:p>
    <w:p w14:paraId="5D06C342" w14:textId="77777777" w:rsidR="00CE6926" w:rsidRPr="00234875" w:rsidRDefault="00CE6926" w:rsidP="00CE6926">
      <w:pPr>
        <w:ind w:left="524" w:hangingChars="262" w:hanging="524"/>
        <w:rPr>
          <w:sz w:val="20"/>
          <w:szCs w:val="20"/>
        </w:rPr>
      </w:pPr>
    </w:p>
    <w:p w14:paraId="677DB21C" w14:textId="77777777" w:rsidR="00CE6926" w:rsidRPr="008C3612" w:rsidRDefault="00CE6926" w:rsidP="00CE6926">
      <w:pPr>
        <w:spacing w:line="320" w:lineRule="exact"/>
        <w:ind w:left="660" w:hangingChars="300" w:hanging="660"/>
        <w:rPr>
          <w:rFonts w:ascii="ＭＳ Ｐ明朝" w:eastAsia="ＭＳ Ｐ明朝" w:hAnsi="ＭＳ Ｐ明朝"/>
          <w:sz w:val="22"/>
        </w:rPr>
      </w:pPr>
    </w:p>
    <w:p w14:paraId="5C26D508" w14:textId="77777777" w:rsidR="00CE6926" w:rsidRPr="00F51CC2" w:rsidRDefault="00CE6926" w:rsidP="00176D3B">
      <w:pPr>
        <w:ind w:left="240" w:hangingChars="100" w:hanging="240"/>
        <w:jc w:val="right"/>
        <w:rPr>
          <w:rFonts w:ascii="ＭＳ Ｐゴシック" w:eastAsia="ＭＳ Ｐゴシック" w:hAnsi="ＭＳ Ｐゴシック"/>
          <w:color w:val="000000"/>
        </w:rPr>
      </w:pPr>
    </w:p>
    <w:sectPr w:rsidR="00CE6926" w:rsidRPr="00F51CC2" w:rsidSect="00456DEC">
      <w:headerReference w:type="default" r:id="rId8"/>
      <w:type w:val="continuous"/>
      <w:pgSz w:w="11906" w:h="16838" w:code="9"/>
      <w:pgMar w:top="1134" w:right="1134" w:bottom="1134" w:left="1418" w:header="851" w:footer="454" w:gutter="0"/>
      <w:cols w:space="425"/>
      <w:docGrid w:type="linesAndChars" w:linePitch="393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A4F39" w14:textId="77777777" w:rsidR="00E169C6" w:rsidRDefault="00E169C6" w:rsidP="0091239D">
      <w:r>
        <w:separator/>
      </w:r>
    </w:p>
  </w:endnote>
  <w:endnote w:type="continuationSeparator" w:id="0">
    <w:p w14:paraId="36B92EC6" w14:textId="77777777" w:rsidR="00E169C6" w:rsidRDefault="00E169C6" w:rsidP="00912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3D59A" w14:textId="77777777" w:rsidR="00E169C6" w:rsidRDefault="00E169C6" w:rsidP="0091239D">
      <w:r>
        <w:separator/>
      </w:r>
    </w:p>
  </w:footnote>
  <w:footnote w:type="continuationSeparator" w:id="0">
    <w:p w14:paraId="294C9CCB" w14:textId="77777777" w:rsidR="00E169C6" w:rsidRDefault="00E169C6" w:rsidP="00912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B85FB" w14:textId="77777777" w:rsidR="008B469C" w:rsidRDefault="008B469C" w:rsidP="008B469C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3B6C1B"/>
    <w:multiLevelType w:val="hybridMultilevel"/>
    <w:tmpl w:val="80640E10"/>
    <w:lvl w:ilvl="0" w:tplc="E4A4EC20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464549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rawingGridVerticalSpacing w:val="393"/>
  <w:displayHorizont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32A"/>
    <w:rsid w:val="00006E2C"/>
    <w:rsid w:val="000150B8"/>
    <w:rsid w:val="0001741F"/>
    <w:rsid w:val="0003017A"/>
    <w:rsid w:val="00032720"/>
    <w:rsid w:val="00037A3B"/>
    <w:rsid w:val="0007126F"/>
    <w:rsid w:val="00094494"/>
    <w:rsid w:val="000A31B2"/>
    <w:rsid w:val="000A69D5"/>
    <w:rsid w:val="000B3743"/>
    <w:rsid w:val="000C38ED"/>
    <w:rsid w:val="000E3E0F"/>
    <w:rsid w:val="000F449F"/>
    <w:rsid w:val="0010732A"/>
    <w:rsid w:val="00110A14"/>
    <w:rsid w:val="00124354"/>
    <w:rsid w:val="00131033"/>
    <w:rsid w:val="00141616"/>
    <w:rsid w:val="00156E2F"/>
    <w:rsid w:val="00156E97"/>
    <w:rsid w:val="00167EA1"/>
    <w:rsid w:val="00174131"/>
    <w:rsid w:val="00174EFB"/>
    <w:rsid w:val="00175701"/>
    <w:rsid w:val="00176D3B"/>
    <w:rsid w:val="00193B55"/>
    <w:rsid w:val="00197A41"/>
    <w:rsid w:val="001A06E0"/>
    <w:rsid w:val="001B42D4"/>
    <w:rsid w:val="001B6A19"/>
    <w:rsid w:val="001C4861"/>
    <w:rsid w:val="001D2F13"/>
    <w:rsid w:val="001E2635"/>
    <w:rsid w:val="001F3DE7"/>
    <w:rsid w:val="00211E1A"/>
    <w:rsid w:val="002158C3"/>
    <w:rsid w:val="002257EF"/>
    <w:rsid w:val="00230B0B"/>
    <w:rsid w:val="002466F9"/>
    <w:rsid w:val="00246E72"/>
    <w:rsid w:val="00250020"/>
    <w:rsid w:val="00260E77"/>
    <w:rsid w:val="002706A2"/>
    <w:rsid w:val="00274F76"/>
    <w:rsid w:val="0028507A"/>
    <w:rsid w:val="0028523F"/>
    <w:rsid w:val="002A51BD"/>
    <w:rsid w:val="002B7A80"/>
    <w:rsid w:val="002C1199"/>
    <w:rsid w:val="002E6748"/>
    <w:rsid w:val="002F2B4E"/>
    <w:rsid w:val="002F2E10"/>
    <w:rsid w:val="0032530B"/>
    <w:rsid w:val="00346322"/>
    <w:rsid w:val="003505AE"/>
    <w:rsid w:val="0037004E"/>
    <w:rsid w:val="003707D1"/>
    <w:rsid w:val="00370F43"/>
    <w:rsid w:val="0037369D"/>
    <w:rsid w:val="0037626E"/>
    <w:rsid w:val="003857F1"/>
    <w:rsid w:val="00391344"/>
    <w:rsid w:val="003A2E1A"/>
    <w:rsid w:val="003A6AAC"/>
    <w:rsid w:val="003C5AFC"/>
    <w:rsid w:val="003D2CDF"/>
    <w:rsid w:val="003D505E"/>
    <w:rsid w:val="003E09E0"/>
    <w:rsid w:val="003E2D27"/>
    <w:rsid w:val="003E4EA7"/>
    <w:rsid w:val="003F1885"/>
    <w:rsid w:val="003F328B"/>
    <w:rsid w:val="0040193E"/>
    <w:rsid w:val="00403F60"/>
    <w:rsid w:val="00445771"/>
    <w:rsid w:val="00446C11"/>
    <w:rsid w:val="00456DEC"/>
    <w:rsid w:val="00457BA2"/>
    <w:rsid w:val="00463CEB"/>
    <w:rsid w:val="00467D12"/>
    <w:rsid w:val="00472E58"/>
    <w:rsid w:val="004832E2"/>
    <w:rsid w:val="00487F72"/>
    <w:rsid w:val="004D7C28"/>
    <w:rsid w:val="004F599E"/>
    <w:rsid w:val="00530205"/>
    <w:rsid w:val="00532873"/>
    <w:rsid w:val="00543F16"/>
    <w:rsid w:val="00545468"/>
    <w:rsid w:val="005474A3"/>
    <w:rsid w:val="005527A9"/>
    <w:rsid w:val="005528F8"/>
    <w:rsid w:val="00563C76"/>
    <w:rsid w:val="00564C89"/>
    <w:rsid w:val="005666E9"/>
    <w:rsid w:val="00566B3A"/>
    <w:rsid w:val="00567815"/>
    <w:rsid w:val="00581F30"/>
    <w:rsid w:val="00585682"/>
    <w:rsid w:val="00587289"/>
    <w:rsid w:val="005879FE"/>
    <w:rsid w:val="00591A48"/>
    <w:rsid w:val="005948B7"/>
    <w:rsid w:val="00594CA3"/>
    <w:rsid w:val="005A08F1"/>
    <w:rsid w:val="005B2E7D"/>
    <w:rsid w:val="005C768F"/>
    <w:rsid w:val="005E495D"/>
    <w:rsid w:val="005E4DA6"/>
    <w:rsid w:val="005E7A96"/>
    <w:rsid w:val="005F7FAE"/>
    <w:rsid w:val="00623651"/>
    <w:rsid w:val="006435FA"/>
    <w:rsid w:val="00653479"/>
    <w:rsid w:val="006A06C1"/>
    <w:rsid w:val="006D7C16"/>
    <w:rsid w:val="006F01A5"/>
    <w:rsid w:val="00704506"/>
    <w:rsid w:val="0071751B"/>
    <w:rsid w:val="00762858"/>
    <w:rsid w:val="00770633"/>
    <w:rsid w:val="007A2D6D"/>
    <w:rsid w:val="007E7813"/>
    <w:rsid w:val="008320DB"/>
    <w:rsid w:val="00842929"/>
    <w:rsid w:val="008449B9"/>
    <w:rsid w:val="00854919"/>
    <w:rsid w:val="0087211D"/>
    <w:rsid w:val="008824EA"/>
    <w:rsid w:val="008872CF"/>
    <w:rsid w:val="00894577"/>
    <w:rsid w:val="008B469C"/>
    <w:rsid w:val="008C082B"/>
    <w:rsid w:val="008C7760"/>
    <w:rsid w:val="008D0568"/>
    <w:rsid w:val="008F3803"/>
    <w:rsid w:val="0091070B"/>
    <w:rsid w:val="0091239D"/>
    <w:rsid w:val="0093248B"/>
    <w:rsid w:val="0093277D"/>
    <w:rsid w:val="0093332D"/>
    <w:rsid w:val="00942259"/>
    <w:rsid w:val="00952300"/>
    <w:rsid w:val="00952A84"/>
    <w:rsid w:val="009613C6"/>
    <w:rsid w:val="00972271"/>
    <w:rsid w:val="00997F97"/>
    <w:rsid w:val="009E7B76"/>
    <w:rsid w:val="009F2E59"/>
    <w:rsid w:val="009F7FB8"/>
    <w:rsid w:val="00A1782F"/>
    <w:rsid w:val="00A20A14"/>
    <w:rsid w:val="00A3143D"/>
    <w:rsid w:val="00A70C1E"/>
    <w:rsid w:val="00A876EC"/>
    <w:rsid w:val="00A930FB"/>
    <w:rsid w:val="00AB6C85"/>
    <w:rsid w:val="00AC0E32"/>
    <w:rsid w:val="00AF50D4"/>
    <w:rsid w:val="00B071EA"/>
    <w:rsid w:val="00B229CE"/>
    <w:rsid w:val="00B25223"/>
    <w:rsid w:val="00B51FD1"/>
    <w:rsid w:val="00B52B98"/>
    <w:rsid w:val="00B52F99"/>
    <w:rsid w:val="00B641B3"/>
    <w:rsid w:val="00BA391B"/>
    <w:rsid w:val="00BD0BFE"/>
    <w:rsid w:val="00BD2B87"/>
    <w:rsid w:val="00BD73EA"/>
    <w:rsid w:val="00BE5E32"/>
    <w:rsid w:val="00BF3FA1"/>
    <w:rsid w:val="00BF4EEC"/>
    <w:rsid w:val="00C0697A"/>
    <w:rsid w:val="00C15336"/>
    <w:rsid w:val="00C2256C"/>
    <w:rsid w:val="00C3672D"/>
    <w:rsid w:val="00C37FF2"/>
    <w:rsid w:val="00C5089C"/>
    <w:rsid w:val="00C67CFC"/>
    <w:rsid w:val="00CA1CE5"/>
    <w:rsid w:val="00CB28E6"/>
    <w:rsid w:val="00CB3952"/>
    <w:rsid w:val="00CB75BE"/>
    <w:rsid w:val="00CE392E"/>
    <w:rsid w:val="00CE6926"/>
    <w:rsid w:val="00D10F7A"/>
    <w:rsid w:val="00D13A34"/>
    <w:rsid w:val="00D16417"/>
    <w:rsid w:val="00D17D88"/>
    <w:rsid w:val="00D57628"/>
    <w:rsid w:val="00D669A1"/>
    <w:rsid w:val="00D841E8"/>
    <w:rsid w:val="00D87A9C"/>
    <w:rsid w:val="00D91FAE"/>
    <w:rsid w:val="00E04180"/>
    <w:rsid w:val="00E10896"/>
    <w:rsid w:val="00E15CDB"/>
    <w:rsid w:val="00E169C6"/>
    <w:rsid w:val="00E16ADD"/>
    <w:rsid w:val="00E21526"/>
    <w:rsid w:val="00E27F6C"/>
    <w:rsid w:val="00E314F5"/>
    <w:rsid w:val="00E3532C"/>
    <w:rsid w:val="00E366E9"/>
    <w:rsid w:val="00E51F18"/>
    <w:rsid w:val="00E5635E"/>
    <w:rsid w:val="00E577AB"/>
    <w:rsid w:val="00E62C69"/>
    <w:rsid w:val="00E75A75"/>
    <w:rsid w:val="00E8235F"/>
    <w:rsid w:val="00E94F5A"/>
    <w:rsid w:val="00EA276A"/>
    <w:rsid w:val="00EB1B01"/>
    <w:rsid w:val="00EB215E"/>
    <w:rsid w:val="00EB3160"/>
    <w:rsid w:val="00EF4C16"/>
    <w:rsid w:val="00F124E4"/>
    <w:rsid w:val="00F31CE9"/>
    <w:rsid w:val="00F372CF"/>
    <w:rsid w:val="00F409D9"/>
    <w:rsid w:val="00F424D2"/>
    <w:rsid w:val="00F51CC2"/>
    <w:rsid w:val="00F576FB"/>
    <w:rsid w:val="00F6426E"/>
    <w:rsid w:val="00F72ED2"/>
    <w:rsid w:val="00F92155"/>
    <w:rsid w:val="00FA2634"/>
    <w:rsid w:val="00FA2CF6"/>
    <w:rsid w:val="00FD1DBF"/>
    <w:rsid w:val="00FF085F"/>
    <w:rsid w:val="00FF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38F6ECA"/>
  <w15:docId w15:val="{42B10108-4BD9-497D-9C09-E87F9CD4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32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2259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42259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23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1239D"/>
    <w:rPr>
      <w:kern w:val="2"/>
      <w:sz w:val="24"/>
      <w:szCs w:val="22"/>
    </w:rPr>
  </w:style>
  <w:style w:type="paragraph" w:styleId="a7">
    <w:name w:val="footer"/>
    <w:basedOn w:val="a"/>
    <w:link w:val="a8"/>
    <w:uiPriority w:val="99"/>
    <w:unhideWhenUsed/>
    <w:rsid w:val="009123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1239D"/>
    <w:rPr>
      <w:kern w:val="2"/>
      <w:sz w:val="24"/>
      <w:szCs w:val="22"/>
    </w:rPr>
  </w:style>
  <w:style w:type="character" w:customStyle="1" w:styleId="11pt">
    <w:name w:val="スタイル ＭＳ 明朝 11 pt"/>
    <w:rsid w:val="00176D3B"/>
    <w:rPr>
      <w:rFonts w:eastAsia="ＭＳ 明朝"/>
      <w:kern w:val="0"/>
      <w:sz w:val="22"/>
    </w:rPr>
  </w:style>
  <w:style w:type="character" w:styleId="a9">
    <w:name w:val="Hyperlink"/>
    <w:rsid w:val="00032720"/>
    <w:rPr>
      <w:color w:val="0000FF"/>
      <w:u w:val="single"/>
    </w:rPr>
  </w:style>
  <w:style w:type="paragraph" w:styleId="aa">
    <w:name w:val="Document Map"/>
    <w:basedOn w:val="a"/>
    <w:link w:val="ab"/>
    <w:uiPriority w:val="99"/>
    <w:semiHidden/>
    <w:unhideWhenUsed/>
    <w:rsid w:val="00037A3B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link w:val="aa"/>
    <w:uiPriority w:val="99"/>
    <w:semiHidden/>
    <w:rsid w:val="00037A3B"/>
    <w:rPr>
      <w:rFonts w:ascii="MS UI Gothic" w:eastAsia="MS UI Gothic"/>
      <w:kern w:val="2"/>
      <w:sz w:val="18"/>
      <w:szCs w:val="18"/>
    </w:rPr>
  </w:style>
  <w:style w:type="paragraph" w:styleId="ac">
    <w:name w:val="Date"/>
    <w:basedOn w:val="a"/>
    <w:next w:val="a"/>
    <w:link w:val="ad"/>
    <w:uiPriority w:val="99"/>
    <w:semiHidden/>
    <w:unhideWhenUsed/>
    <w:rsid w:val="0091070B"/>
  </w:style>
  <w:style w:type="character" w:customStyle="1" w:styleId="ad">
    <w:name w:val="日付 (文字)"/>
    <w:link w:val="ac"/>
    <w:uiPriority w:val="99"/>
    <w:semiHidden/>
    <w:rsid w:val="0091070B"/>
    <w:rPr>
      <w:kern w:val="2"/>
      <w:sz w:val="24"/>
      <w:szCs w:val="22"/>
    </w:rPr>
  </w:style>
  <w:style w:type="paragraph" w:styleId="ae">
    <w:name w:val="Closing"/>
    <w:basedOn w:val="a"/>
    <w:link w:val="af"/>
    <w:uiPriority w:val="99"/>
    <w:unhideWhenUsed/>
    <w:rsid w:val="00CE6926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">
    <w:name w:val="結語 (文字)"/>
    <w:basedOn w:val="a0"/>
    <w:link w:val="ae"/>
    <w:uiPriority w:val="99"/>
    <w:rsid w:val="00CE6926"/>
    <w:rPr>
      <w:rFonts w:ascii="ＭＳ Ｐゴシック" w:eastAsia="ＭＳ Ｐゴシック" w:hAnsi="ＭＳ Ｐゴシック"/>
      <w:color w:val="000000"/>
      <w:kern w:val="2"/>
      <w:sz w:val="24"/>
      <w:szCs w:val="22"/>
    </w:rPr>
  </w:style>
  <w:style w:type="paragraph" w:styleId="af0">
    <w:name w:val="Revision"/>
    <w:hidden/>
    <w:uiPriority w:val="99"/>
    <w:semiHidden/>
    <w:rsid w:val="00346322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3A232-25D6-4318-9237-E8BC5D8A9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i_nishimura</dc:creator>
  <cp:lastModifiedBy>2107 大田 恵里</cp:lastModifiedBy>
  <cp:revision>14</cp:revision>
  <cp:lastPrinted>2020-01-28T01:45:00Z</cp:lastPrinted>
  <dcterms:created xsi:type="dcterms:W3CDTF">2022-01-28T11:10:00Z</dcterms:created>
  <dcterms:modified xsi:type="dcterms:W3CDTF">2026-01-21T05:03:00Z</dcterms:modified>
</cp:coreProperties>
</file>